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78" w:rsidRPr="00DA5450" w:rsidRDefault="00884378" w:rsidP="008C2AA1">
      <w:pPr>
        <w:pStyle w:val="NormalWeb"/>
        <w:spacing w:before="0" w:beforeAutospacing="0" w:after="0" w:afterAutospacing="0"/>
        <w:jc w:val="right"/>
        <w:rPr>
          <w:i/>
          <w:iCs/>
          <w:sz w:val="28"/>
          <w:szCs w:val="28"/>
        </w:rPr>
      </w:pPr>
      <w:bookmarkStart w:id="0" w:name="_GoBack"/>
      <w:bookmarkEnd w:id="0"/>
      <w:r w:rsidRPr="00DA5450">
        <w:rPr>
          <w:i/>
          <w:iCs/>
          <w:sz w:val="28"/>
          <w:szCs w:val="28"/>
        </w:rPr>
        <w:t>Приложение №8.</w:t>
      </w:r>
    </w:p>
    <w:p w:rsidR="00DA5450" w:rsidRDefault="00DA5450" w:rsidP="001A77D1">
      <w:pPr>
        <w:pStyle w:val="NormalWeb"/>
        <w:spacing w:before="0" w:beforeAutospacing="0" w:after="0" w:afterAutospacing="0"/>
        <w:jc w:val="center"/>
        <w:rPr>
          <w:b/>
          <w:iCs/>
          <w:sz w:val="28"/>
          <w:szCs w:val="28"/>
        </w:rPr>
      </w:pPr>
    </w:p>
    <w:p w:rsidR="00884378" w:rsidRPr="00DA5450" w:rsidRDefault="00884378" w:rsidP="001A77D1">
      <w:pPr>
        <w:pStyle w:val="NormalWeb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DA5450">
        <w:rPr>
          <w:b/>
          <w:iCs/>
          <w:sz w:val="28"/>
          <w:szCs w:val="28"/>
        </w:rPr>
        <w:t xml:space="preserve">Изучение социального заказа  - </w:t>
      </w:r>
    </w:p>
    <w:p w:rsidR="00884378" w:rsidRPr="00DA5450" w:rsidRDefault="00884378" w:rsidP="001A77D1">
      <w:pPr>
        <w:pStyle w:val="NormalWeb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proofErr w:type="spellStart"/>
      <w:r w:rsidRPr="00DA5450">
        <w:rPr>
          <w:b/>
          <w:iCs/>
          <w:sz w:val="28"/>
          <w:szCs w:val="28"/>
        </w:rPr>
        <w:t>востребованности</w:t>
      </w:r>
      <w:proofErr w:type="spellEnd"/>
      <w:r w:rsidRPr="00DA5450">
        <w:rPr>
          <w:b/>
          <w:iCs/>
          <w:sz w:val="28"/>
          <w:szCs w:val="28"/>
        </w:rPr>
        <w:t xml:space="preserve"> услуг по </w:t>
      </w:r>
      <w:proofErr w:type="spellStart"/>
      <w:r w:rsidRPr="00DA5450">
        <w:rPr>
          <w:b/>
          <w:iCs/>
          <w:sz w:val="28"/>
          <w:szCs w:val="28"/>
        </w:rPr>
        <w:t>предпрофильной</w:t>
      </w:r>
      <w:proofErr w:type="spellEnd"/>
      <w:r w:rsidRPr="00DA5450">
        <w:rPr>
          <w:b/>
          <w:iCs/>
          <w:sz w:val="28"/>
          <w:szCs w:val="28"/>
        </w:rPr>
        <w:t xml:space="preserve"> подготовке </w:t>
      </w:r>
    </w:p>
    <w:p w:rsidR="00884378" w:rsidRPr="00DA5450" w:rsidRDefault="00884378" w:rsidP="001A77D1">
      <w:pPr>
        <w:pStyle w:val="NormalWeb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DA5450">
        <w:rPr>
          <w:b/>
          <w:iCs/>
          <w:sz w:val="28"/>
          <w:szCs w:val="28"/>
        </w:rPr>
        <w:t xml:space="preserve">в сфере дополнительного образования </w:t>
      </w:r>
    </w:p>
    <w:p w:rsidR="00884378" w:rsidRPr="00DA5450" w:rsidRDefault="00884378" w:rsidP="001A77D1">
      <w:pPr>
        <w:pStyle w:val="NormalWeb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DA5450">
        <w:rPr>
          <w:b/>
          <w:iCs/>
          <w:sz w:val="28"/>
          <w:szCs w:val="28"/>
        </w:rPr>
        <w:t xml:space="preserve">среди девятиклассников города  </w:t>
      </w:r>
    </w:p>
    <w:p w:rsidR="00884378" w:rsidRPr="00DA5450" w:rsidRDefault="00884378" w:rsidP="001A77D1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DA5450">
        <w:rPr>
          <w:b/>
          <w:iCs/>
          <w:sz w:val="28"/>
          <w:szCs w:val="28"/>
        </w:rPr>
        <w:t>(опрос проведен с 9 по 18 октября 2011 года)</w:t>
      </w:r>
    </w:p>
    <w:p w:rsidR="00884378" w:rsidRPr="00DA5450" w:rsidRDefault="00884378" w:rsidP="001A77D1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884378" w:rsidRPr="00DA5450" w:rsidRDefault="00884378" w:rsidP="00DA5450">
      <w:pPr>
        <w:spacing w:after="0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  <w:b/>
          <w:i/>
        </w:rPr>
        <w:t>Цель</w:t>
      </w:r>
      <w:r w:rsidRPr="00DA5450">
        <w:rPr>
          <w:rFonts w:ascii="Times New Roman" w:hAnsi="Times New Roman"/>
        </w:rPr>
        <w:t xml:space="preserve"> – изучение спроса школьников на дополнительное образование.</w:t>
      </w:r>
    </w:p>
    <w:p w:rsidR="00884378" w:rsidRPr="00DA5450" w:rsidRDefault="00884378" w:rsidP="00DA5450">
      <w:pPr>
        <w:spacing w:after="0"/>
        <w:jc w:val="both"/>
        <w:rPr>
          <w:rFonts w:ascii="Times New Roman" w:hAnsi="Times New Roman"/>
          <w:b/>
          <w:i/>
        </w:rPr>
      </w:pPr>
      <w:r w:rsidRPr="00DA5450">
        <w:rPr>
          <w:rFonts w:ascii="Times New Roman" w:hAnsi="Times New Roman"/>
          <w:b/>
          <w:i/>
        </w:rPr>
        <w:t>Задачи:</w:t>
      </w:r>
    </w:p>
    <w:p w:rsidR="00884378" w:rsidRPr="00DA5450" w:rsidRDefault="00884378" w:rsidP="00DA5450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Определить потребность детей  в услугах дополнительного образования</w:t>
      </w:r>
    </w:p>
    <w:p w:rsidR="00884378" w:rsidRPr="00DA5450" w:rsidRDefault="00DA5450" w:rsidP="00DA5450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Определить направления</w:t>
      </w:r>
      <w:r w:rsidR="00884378" w:rsidRPr="00DA5450">
        <w:rPr>
          <w:rFonts w:ascii="Times New Roman" w:hAnsi="Times New Roman"/>
        </w:rPr>
        <w:t xml:space="preserve"> программ по </w:t>
      </w:r>
      <w:proofErr w:type="spellStart"/>
      <w:r w:rsidR="00884378" w:rsidRPr="00DA5450">
        <w:rPr>
          <w:rFonts w:ascii="Times New Roman" w:hAnsi="Times New Roman"/>
        </w:rPr>
        <w:t>предпрофильной</w:t>
      </w:r>
      <w:proofErr w:type="spellEnd"/>
      <w:r w:rsidR="00884378" w:rsidRPr="00DA5450">
        <w:rPr>
          <w:rFonts w:ascii="Times New Roman" w:hAnsi="Times New Roman"/>
        </w:rPr>
        <w:t xml:space="preserve"> подготовке.</w:t>
      </w:r>
    </w:p>
    <w:p w:rsidR="00884378" w:rsidRPr="00DA5450" w:rsidRDefault="00884378" w:rsidP="00DA5450">
      <w:pPr>
        <w:spacing w:after="0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  <w:b/>
          <w:i/>
        </w:rPr>
        <w:t>Метод исследования</w:t>
      </w:r>
      <w:r w:rsidRPr="00DA5450">
        <w:rPr>
          <w:rFonts w:ascii="Times New Roman" w:hAnsi="Times New Roman"/>
        </w:rPr>
        <w:t xml:space="preserve"> – анкетирование.</w:t>
      </w:r>
    </w:p>
    <w:p w:rsidR="00884378" w:rsidRPr="00DA5450" w:rsidRDefault="00884378" w:rsidP="00DA5450">
      <w:pPr>
        <w:spacing w:after="0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  <w:b/>
          <w:i/>
        </w:rPr>
        <w:t>Респонденты</w:t>
      </w:r>
      <w:r w:rsidRPr="00DA5450">
        <w:rPr>
          <w:rFonts w:ascii="Times New Roman" w:hAnsi="Times New Roman"/>
        </w:rPr>
        <w:t xml:space="preserve"> - учащиеся 9-ых классов школ города в возрасте от 14 до 16 лет. </w:t>
      </w:r>
    </w:p>
    <w:p w:rsidR="00884378" w:rsidRPr="00DA5450" w:rsidRDefault="00884378" w:rsidP="00DA5450">
      <w:pPr>
        <w:spacing w:after="0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Всего в школах города учится 133 девятиклассника:</w:t>
      </w:r>
    </w:p>
    <w:p w:rsidR="00884378" w:rsidRPr="00DA5450" w:rsidRDefault="00884378" w:rsidP="00DA5450">
      <w:pPr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</w:rPr>
        <w:t>СОШ №1 – 70 человек</w:t>
      </w:r>
    </w:p>
    <w:p w:rsidR="00884378" w:rsidRPr="00DA5450" w:rsidRDefault="00884378" w:rsidP="00DA5450">
      <w:pPr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ООШ №2 – 20 человек</w:t>
      </w:r>
    </w:p>
    <w:p w:rsidR="00884378" w:rsidRPr="00DA5450" w:rsidRDefault="00884378" w:rsidP="00DA5450">
      <w:pPr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</w:rPr>
        <w:t>СОШ №3 – 43 человека.</w:t>
      </w:r>
    </w:p>
    <w:p w:rsidR="00884378" w:rsidRPr="00DA5450" w:rsidRDefault="00884378" w:rsidP="00DA5450">
      <w:pPr>
        <w:spacing w:after="0"/>
        <w:ind w:firstLine="360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</w:rPr>
        <w:t xml:space="preserve">В опросе приняли участие 110 человек – 82,7%  (СОШ №1 – 57 опрошенных, ООШ №2 – 17 опрошенных, СОШ №3 – 36 опрошенных). </w:t>
      </w:r>
    </w:p>
    <w:p w:rsidR="00884378" w:rsidRPr="00DA5450" w:rsidRDefault="00884378" w:rsidP="00DA5450">
      <w:pPr>
        <w:spacing w:after="0"/>
        <w:ind w:firstLine="360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При организации исследования на местах было проведено анкетирование. Опрос проводился по индивидуальным бланкам анкет (анкета прилагается).</w:t>
      </w:r>
    </w:p>
    <w:p w:rsidR="00884378" w:rsidRPr="00DA5450" w:rsidRDefault="00884378" w:rsidP="00DA5450">
      <w:pPr>
        <w:spacing w:after="0"/>
        <w:ind w:firstLine="360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В СОШ №3 опрос проводился психологом по методике «Карта интересов», потому  результаты приводятся отдельно.</w:t>
      </w:r>
    </w:p>
    <w:p w:rsidR="00884378" w:rsidRPr="00DA5450" w:rsidRDefault="00884378" w:rsidP="00DA5450">
      <w:pPr>
        <w:spacing w:after="0"/>
        <w:ind w:firstLine="360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После проведения анкетирования результаты обрабатывались. Для этого использовался метод процентного соотношения (по вопросам анкет, где участникам необходимо выбрать из предложенного перечня те варианты ответов, которые соответствуют их выбору).</w:t>
      </w:r>
    </w:p>
    <w:p w:rsidR="00884378" w:rsidRDefault="00884378" w:rsidP="00195061">
      <w:pPr>
        <w:spacing w:after="0"/>
        <w:rPr>
          <w:rFonts w:ascii="Times New Roman" w:hAnsi="Times New Roman"/>
        </w:rPr>
      </w:pPr>
    </w:p>
    <w:p w:rsidR="00DA5450" w:rsidRDefault="00DA5450" w:rsidP="00195061">
      <w:pPr>
        <w:spacing w:after="0"/>
        <w:rPr>
          <w:rFonts w:ascii="Times New Roman" w:hAnsi="Times New Roman"/>
        </w:rPr>
      </w:pPr>
    </w:p>
    <w:p w:rsidR="00DA5450" w:rsidRPr="00DA5450" w:rsidRDefault="00DA5450" w:rsidP="00195061">
      <w:pPr>
        <w:spacing w:after="0"/>
        <w:rPr>
          <w:rFonts w:ascii="Times New Roman" w:hAnsi="Times New Roman"/>
        </w:rPr>
      </w:pP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  <w:noProof/>
        </w:rPr>
        <w:object w:dxaOrig="8372" w:dyaOrig="45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418.5pt;height:226.5pt;visibility:visible" o:ole="">
            <v:imagedata r:id="rId7" o:title="" cropbottom="-43f"/>
            <o:lock v:ext="edit" aspectratio="f"/>
          </v:shape>
          <o:OLEObject Type="Embed" ProgID="Excel.Sheet.8" ShapeID="Диаграмма 1" DrawAspect="Content" ObjectID="_1449425718" r:id="rId8"/>
        </w:object>
      </w:r>
    </w:p>
    <w:p w:rsidR="00DA5450" w:rsidRDefault="00DA5450" w:rsidP="00DA5450">
      <w:pPr>
        <w:spacing w:after="0" w:line="240" w:lineRule="auto"/>
        <w:jc w:val="both"/>
        <w:rPr>
          <w:rFonts w:ascii="Times New Roman" w:hAnsi="Times New Roman"/>
        </w:rPr>
      </w:pPr>
    </w:p>
    <w:p w:rsidR="00DA5450" w:rsidRDefault="00DA5450" w:rsidP="00DA5450">
      <w:pPr>
        <w:spacing w:after="0" w:line="240" w:lineRule="auto"/>
        <w:jc w:val="both"/>
        <w:rPr>
          <w:rFonts w:ascii="Times New Roman" w:hAnsi="Times New Roman"/>
        </w:rPr>
      </w:pPr>
    </w:p>
    <w:p w:rsidR="00884378" w:rsidRDefault="00884378" w:rsidP="00DA545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</w:rPr>
        <w:t xml:space="preserve">Проанализировав данные таблицы, можно сделать выбор, что большинство учащихся ООШ №2 определились с выбором профессии, что возможно связано с тем, что это основная </w:t>
      </w:r>
      <w:r w:rsidRPr="00DA5450">
        <w:rPr>
          <w:rFonts w:ascii="Times New Roman" w:hAnsi="Times New Roman"/>
        </w:rPr>
        <w:lastRenderedPageBreak/>
        <w:t>школа. Наличие 43% учащихся этих школ, не определившихся с выбором профессии, говорит о необходимости введения элективного курса «Самопознание и выбор профессии», что подтверждают ответы на второй вопрос, где обучающиеся определили причину отсутствия выбора.</w:t>
      </w:r>
    </w:p>
    <w:p w:rsidR="00DA5450" w:rsidRDefault="00DA5450" w:rsidP="00DA5450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A5450" w:rsidRDefault="00DA5450" w:rsidP="00DA5450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DA5450" w:rsidRPr="00DA5450" w:rsidRDefault="00DA5450" w:rsidP="00DA5450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  <w:noProof/>
        </w:rPr>
        <w:object w:dxaOrig="8410" w:dyaOrig="4647">
          <v:shape id="_x0000_i1037" type="#_x0000_t75" style="width:420.75pt;height:232.5pt;visibility:visible" o:ole="">
            <v:imagedata r:id="rId9" o:title=""/>
            <o:lock v:ext="edit" aspectratio="f"/>
          </v:shape>
          <o:OLEObject Type="Embed" ProgID="Excel.Sheet.8" ShapeID="_x0000_i1037" DrawAspect="Content" ObjectID="_1449425719" r:id="rId10"/>
        </w:object>
      </w:r>
    </w:p>
    <w:p w:rsidR="00884378" w:rsidRDefault="00884378" w:rsidP="001A77D1">
      <w:pPr>
        <w:spacing w:after="0" w:line="240" w:lineRule="auto"/>
        <w:rPr>
          <w:rFonts w:ascii="Times New Roman" w:hAnsi="Times New Roman"/>
        </w:rPr>
      </w:pPr>
    </w:p>
    <w:p w:rsidR="00DA5450" w:rsidRDefault="00DA5450" w:rsidP="001A77D1">
      <w:pPr>
        <w:spacing w:after="0" w:line="240" w:lineRule="auto"/>
        <w:rPr>
          <w:rFonts w:ascii="Times New Roman" w:hAnsi="Times New Roman"/>
        </w:rPr>
      </w:pPr>
    </w:p>
    <w:p w:rsidR="00DA5450" w:rsidRPr="00DA5450" w:rsidRDefault="00DA5450" w:rsidP="001A77D1">
      <w:pPr>
        <w:spacing w:after="0" w:line="240" w:lineRule="auto"/>
        <w:rPr>
          <w:rFonts w:ascii="Times New Roman" w:hAnsi="Times New Roman"/>
        </w:rPr>
      </w:pPr>
    </w:p>
    <w:p w:rsidR="00884378" w:rsidRPr="00DA5450" w:rsidRDefault="00DA5450" w:rsidP="00DA5450">
      <w:pPr>
        <w:spacing w:after="0" w:line="240" w:lineRule="auto"/>
        <w:jc w:val="both"/>
        <w:rPr>
          <w:b/>
          <w:sz w:val="28"/>
          <w:szCs w:val="28"/>
        </w:rPr>
      </w:pPr>
      <w:r w:rsidRPr="00DA5450">
        <w:rPr>
          <w:rFonts w:asciiTheme="minorHAnsi" w:hAnsiTheme="minorHAnsi"/>
          <w:b/>
          <w:sz w:val="28"/>
          <w:szCs w:val="28"/>
        </w:rPr>
        <w:t>Вопрос 3</w:t>
      </w:r>
      <w:r>
        <w:rPr>
          <w:rFonts w:ascii="Times New Roman" w:hAnsi="Times New Roman"/>
        </w:rPr>
        <w:t xml:space="preserve">. </w:t>
      </w:r>
      <w:r w:rsidR="00884378" w:rsidRPr="00DA5450">
        <w:rPr>
          <w:b/>
          <w:sz w:val="28"/>
          <w:szCs w:val="28"/>
        </w:rPr>
        <w:t>По какому из следующих направлений ты предполагаешь получить профессиональное образование после окончания школы?</w:t>
      </w:r>
    </w:p>
    <w:p w:rsidR="00884378" w:rsidRDefault="00884378" w:rsidP="001A77D1">
      <w:pPr>
        <w:spacing w:after="0" w:line="240" w:lineRule="auto"/>
        <w:rPr>
          <w:rFonts w:ascii="Times New Roman" w:hAnsi="Times New Roman"/>
        </w:rPr>
      </w:pPr>
    </w:p>
    <w:p w:rsidR="00DA5450" w:rsidRDefault="00DA5450" w:rsidP="001A77D1">
      <w:pPr>
        <w:spacing w:after="0" w:line="240" w:lineRule="auto"/>
        <w:rPr>
          <w:rFonts w:ascii="Times New Roman" w:hAnsi="Times New Roman"/>
        </w:rPr>
      </w:pPr>
    </w:p>
    <w:p w:rsidR="00DA5450" w:rsidRPr="00DA5450" w:rsidRDefault="00DA5450" w:rsidP="001A77D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8"/>
        <w:gridCol w:w="6264"/>
        <w:gridCol w:w="1843"/>
      </w:tblGrid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6264" w:type="dxa"/>
          </w:tcPr>
          <w:p w:rsidR="00884378" w:rsidRPr="00DA5450" w:rsidRDefault="00884378" w:rsidP="00A1548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>Направление</w:t>
            </w:r>
          </w:p>
        </w:tc>
        <w:tc>
          <w:tcPr>
            <w:tcW w:w="1843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Количество учащихся</w:t>
            </w: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DA54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4" w:type="dxa"/>
          </w:tcPr>
          <w:p w:rsidR="00884378" w:rsidRPr="00DA5450" w:rsidRDefault="00884378" w:rsidP="00DA545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>Физико-математическое</w:t>
            </w:r>
          </w:p>
        </w:tc>
        <w:tc>
          <w:tcPr>
            <w:tcW w:w="1843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10</w:t>
            </w: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DA54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4" w:type="dxa"/>
          </w:tcPr>
          <w:p w:rsidR="00884378" w:rsidRPr="00DA5450" w:rsidRDefault="00884378" w:rsidP="00DA545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>Химико-биологическое или медицинское</w:t>
            </w:r>
          </w:p>
        </w:tc>
        <w:tc>
          <w:tcPr>
            <w:tcW w:w="1843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11</w:t>
            </w: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DA54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4" w:type="dxa"/>
          </w:tcPr>
          <w:p w:rsidR="00884378" w:rsidRPr="00DA5450" w:rsidRDefault="00884378" w:rsidP="00DA545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DA5450">
              <w:rPr>
                <w:rFonts w:ascii="Times New Roman" w:hAnsi="Times New Roman"/>
                <w:i/>
              </w:rPr>
              <w:t>Социально-экономическое</w:t>
            </w:r>
            <w:proofErr w:type="gramEnd"/>
            <w:r w:rsidRPr="00DA5450">
              <w:rPr>
                <w:rFonts w:ascii="Times New Roman" w:hAnsi="Times New Roman"/>
                <w:i/>
              </w:rPr>
              <w:t xml:space="preserve"> (менеджер, финансист, туристический менеджмент и т.д.)</w:t>
            </w:r>
          </w:p>
        </w:tc>
        <w:tc>
          <w:tcPr>
            <w:tcW w:w="1843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23</w:t>
            </w:r>
          </w:p>
        </w:tc>
      </w:tr>
      <w:tr w:rsidR="00884378" w:rsidRPr="00DA5450" w:rsidTr="00A1548B">
        <w:tblPrEx>
          <w:tblLook w:val="00A0"/>
        </w:tblPrEx>
        <w:tc>
          <w:tcPr>
            <w:tcW w:w="648" w:type="dxa"/>
          </w:tcPr>
          <w:p w:rsidR="00884378" w:rsidRPr="00DA5450" w:rsidRDefault="00884378" w:rsidP="00DA54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4" w:type="dxa"/>
          </w:tcPr>
          <w:p w:rsidR="00884378" w:rsidRPr="00DA5450" w:rsidRDefault="00884378" w:rsidP="00DA545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DA5450">
              <w:rPr>
                <w:rFonts w:ascii="Times New Roman" w:hAnsi="Times New Roman"/>
                <w:i/>
              </w:rPr>
              <w:t>Гуманитарное</w:t>
            </w:r>
            <w:proofErr w:type="gramEnd"/>
            <w:r w:rsidRPr="00DA5450">
              <w:rPr>
                <w:rFonts w:ascii="Times New Roman" w:hAnsi="Times New Roman"/>
                <w:i/>
              </w:rPr>
              <w:t xml:space="preserve"> (историческое, социологическое, психологическое, иностранные языки, библиотекарь и т.д.)</w:t>
            </w:r>
          </w:p>
        </w:tc>
        <w:tc>
          <w:tcPr>
            <w:tcW w:w="1843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10</w:t>
            </w:r>
          </w:p>
        </w:tc>
      </w:tr>
      <w:tr w:rsidR="00884378" w:rsidRPr="00DA5450" w:rsidTr="00A1548B">
        <w:tblPrEx>
          <w:tblLook w:val="00A0"/>
        </w:tblPrEx>
        <w:tc>
          <w:tcPr>
            <w:tcW w:w="648" w:type="dxa"/>
          </w:tcPr>
          <w:p w:rsidR="00884378" w:rsidRPr="00DA5450" w:rsidRDefault="00884378" w:rsidP="00DA54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4" w:type="dxa"/>
          </w:tcPr>
          <w:p w:rsidR="00884378" w:rsidRPr="00DA5450" w:rsidRDefault="00884378" w:rsidP="00DA545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DA5450">
              <w:rPr>
                <w:rFonts w:ascii="Times New Roman" w:hAnsi="Times New Roman"/>
                <w:i/>
              </w:rPr>
              <w:t>Информационно-технологическое</w:t>
            </w:r>
            <w:proofErr w:type="gramEnd"/>
            <w:r w:rsidRPr="00DA5450">
              <w:rPr>
                <w:rFonts w:ascii="Times New Roman" w:hAnsi="Times New Roman"/>
                <w:i/>
              </w:rPr>
              <w:t xml:space="preserve"> (программист и т.д.)</w:t>
            </w:r>
          </w:p>
        </w:tc>
        <w:tc>
          <w:tcPr>
            <w:tcW w:w="1843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12</w:t>
            </w:r>
          </w:p>
        </w:tc>
      </w:tr>
      <w:tr w:rsidR="00884378" w:rsidRPr="00DA5450" w:rsidTr="00A1548B">
        <w:tblPrEx>
          <w:tblLook w:val="00A0"/>
        </w:tblPrEx>
        <w:tc>
          <w:tcPr>
            <w:tcW w:w="648" w:type="dxa"/>
          </w:tcPr>
          <w:p w:rsidR="00884378" w:rsidRPr="00DA5450" w:rsidRDefault="00884378" w:rsidP="00DA54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4" w:type="dxa"/>
          </w:tcPr>
          <w:p w:rsidR="00884378" w:rsidRPr="00DA5450" w:rsidRDefault="00884378" w:rsidP="00DA545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>Агротехнологическое (агроном, ветеринар и т.д.)</w:t>
            </w:r>
          </w:p>
        </w:tc>
        <w:tc>
          <w:tcPr>
            <w:tcW w:w="1843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</w:t>
            </w:r>
          </w:p>
        </w:tc>
      </w:tr>
      <w:tr w:rsidR="00884378" w:rsidRPr="00DA5450" w:rsidTr="00A1548B">
        <w:tblPrEx>
          <w:tblLook w:val="00A0"/>
        </w:tblPrEx>
        <w:tc>
          <w:tcPr>
            <w:tcW w:w="648" w:type="dxa"/>
          </w:tcPr>
          <w:p w:rsidR="00884378" w:rsidRPr="00DA5450" w:rsidRDefault="00884378" w:rsidP="00DA54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4" w:type="dxa"/>
          </w:tcPr>
          <w:p w:rsidR="00884378" w:rsidRPr="00DA5450" w:rsidRDefault="00884378" w:rsidP="00DA545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DA5450">
              <w:rPr>
                <w:rFonts w:ascii="Times New Roman" w:hAnsi="Times New Roman"/>
                <w:i/>
              </w:rPr>
              <w:t>Индустриально-технологическое</w:t>
            </w:r>
            <w:proofErr w:type="gramEnd"/>
            <w:r w:rsidRPr="00DA5450">
              <w:rPr>
                <w:rFonts w:ascii="Times New Roman" w:hAnsi="Times New Roman"/>
                <w:i/>
              </w:rPr>
              <w:t xml:space="preserve"> или инженерное (автослесарь, радиотехник, повар, портной и т.д.)</w:t>
            </w:r>
          </w:p>
        </w:tc>
        <w:tc>
          <w:tcPr>
            <w:tcW w:w="1843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14</w:t>
            </w:r>
          </w:p>
        </w:tc>
      </w:tr>
      <w:tr w:rsidR="00884378" w:rsidRPr="00DA5450" w:rsidTr="00A1548B">
        <w:tblPrEx>
          <w:tblLook w:val="00A0"/>
        </w:tblPrEx>
        <w:tc>
          <w:tcPr>
            <w:tcW w:w="648" w:type="dxa"/>
          </w:tcPr>
          <w:p w:rsidR="00884378" w:rsidRPr="00DA5450" w:rsidRDefault="00884378" w:rsidP="00DA54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4" w:type="dxa"/>
          </w:tcPr>
          <w:p w:rsidR="00884378" w:rsidRPr="00DA5450" w:rsidRDefault="00884378" w:rsidP="00DA545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 xml:space="preserve">Художественно-эстетическое (дизайнер, модельер, </w:t>
            </w:r>
            <w:proofErr w:type="gramStart"/>
            <w:r w:rsidRPr="00DA5450">
              <w:rPr>
                <w:rFonts w:ascii="Times New Roman" w:hAnsi="Times New Roman"/>
                <w:i/>
              </w:rPr>
              <w:t>дизайн</w:t>
            </w:r>
            <w:proofErr w:type="gramEnd"/>
            <w:r w:rsidRPr="00DA5450">
              <w:rPr>
                <w:rFonts w:ascii="Times New Roman" w:hAnsi="Times New Roman"/>
                <w:i/>
              </w:rPr>
              <w:t xml:space="preserve"> окружающий среды, парикмахер и т.д.)</w:t>
            </w:r>
          </w:p>
        </w:tc>
        <w:tc>
          <w:tcPr>
            <w:tcW w:w="1843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19</w:t>
            </w:r>
          </w:p>
        </w:tc>
      </w:tr>
      <w:tr w:rsidR="00884378" w:rsidRPr="00DA5450" w:rsidTr="00A1548B">
        <w:tblPrEx>
          <w:tblLook w:val="00A0"/>
        </w:tblPrEx>
        <w:tc>
          <w:tcPr>
            <w:tcW w:w="648" w:type="dxa"/>
          </w:tcPr>
          <w:p w:rsidR="00884378" w:rsidRPr="00DA5450" w:rsidRDefault="00884378" w:rsidP="00DA54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4" w:type="dxa"/>
          </w:tcPr>
          <w:p w:rsidR="00884378" w:rsidRPr="00DA5450" w:rsidRDefault="00884378" w:rsidP="00DA545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 xml:space="preserve">Спортивное (тренер и </w:t>
            </w:r>
            <w:proofErr w:type="spellStart"/>
            <w:r w:rsidRPr="00DA5450">
              <w:rPr>
                <w:rFonts w:ascii="Times New Roman" w:hAnsi="Times New Roman"/>
                <w:i/>
              </w:rPr>
              <w:t>т</w:t>
            </w:r>
            <w:proofErr w:type="gramStart"/>
            <w:r w:rsidRPr="00DA5450">
              <w:rPr>
                <w:rFonts w:ascii="Times New Roman" w:hAnsi="Times New Roman"/>
                <w:i/>
              </w:rPr>
              <w:t>.д</w:t>
            </w:r>
            <w:proofErr w:type="spellEnd"/>
            <w:proofErr w:type="gramEnd"/>
            <w:r w:rsidRPr="00DA5450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1843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4</w:t>
            </w:r>
          </w:p>
        </w:tc>
      </w:tr>
      <w:tr w:rsidR="00884378" w:rsidRPr="00DA5450" w:rsidTr="00A1548B">
        <w:tblPrEx>
          <w:tblLook w:val="00A0"/>
        </w:tblPrEx>
        <w:tc>
          <w:tcPr>
            <w:tcW w:w="648" w:type="dxa"/>
          </w:tcPr>
          <w:p w:rsidR="00884378" w:rsidRPr="00DA5450" w:rsidRDefault="00884378" w:rsidP="00DA54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4" w:type="dxa"/>
          </w:tcPr>
          <w:p w:rsidR="00884378" w:rsidRPr="00DA5450" w:rsidRDefault="00884378" w:rsidP="00DA5450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>Не сделали выбора</w:t>
            </w:r>
          </w:p>
        </w:tc>
        <w:tc>
          <w:tcPr>
            <w:tcW w:w="1843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3</w:t>
            </w:r>
          </w:p>
        </w:tc>
      </w:tr>
    </w:tbl>
    <w:p w:rsidR="00884378" w:rsidRPr="00DA5450" w:rsidRDefault="00884378" w:rsidP="00DA5450">
      <w:pPr>
        <w:spacing w:after="0" w:line="240" w:lineRule="auto"/>
        <w:jc w:val="center"/>
        <w:rPr>
          <w:rFonts w:ascii="Times New Roman" w:hAnsi="Times New Roman"/>
        </w:rPr>
      </w:pP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  <w:noProof/>
        </w:rPr>
        <w:object w:dxaOrig="9370" w:dyaOrig="4676">
          <v:shape id="Диаграмма 3" o:spid="_x0000_i1027" type="#_x0000_t75" style="width:468.75pt;height:234pt;visibility:visible" o:ole="">
            <v:imagedata r:id="rId11" o:title=""/>
            <o:lock v:ext="edit" aspectratio="f"/>
          </v:shape>
          <o:OLEObject Type="Embed" ProgID="Excel.Sheet.8" ShapeID="Диаграмма 3" DrawAspect="Content" ObjectID="_1449425720" r:id="rId12"/>
        </w:object>
      </w: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</w:p>
    <w:p w:rsidR="00884378" w:rsidRPr="00DA5450" w:rsidRDefault="00884378" w:rsidP="00DA545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A5450">
        <w:rPr>
          <w:rFonts w:ascii="Times New Roman" w:hAnsi="Times New Roman"/>
        </w:rPr>
        <w:t xml:space="preserve">Самый высокий рейтинг в категории выбора будущей профессии у социально-экономического направления, затем следует </w:t>
      </w:r>
      <w:proofErr w:type="gramStart"/>
      <w:r w:rsidRPr="00DA5450">
        <w:rPr>
          <w:rFonts w:ascii="Times New Roman" w:hAnsi="Times New Roman"/>
        </w:rPr>
        <w:t>художественно-эстетическое</w:t>
      </w:r>
      <w:proofErr w:type="gramEnd"/>
      <w:r w:rsidRPr="00DA5450">
        <w:rPr>
          <w:rFonts w:ascii="Times New Roman" w:hAnsi="Times New Roman"/>
        </w:rPr>
        <w:t>, индустриально-технологическое. Самый низкий рейтинг у аграрного направления.</w:t>
      </w: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Респонденты хотели бы пройти профессиональные пробы в следующих профессиях: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06"/>
        <w:gridCol w:w="4869"/>
        <w:gridCol w:w="2096"/>
      </w:tblGrid>
      <w:tr w:rsidR="00884378" w:rsidRPr="00DA5450" w:rsidTr="00A1548B">
        <w:tc>
          <w:tcPr>
            <w:tcW w:w="2606" w:type="dxa"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Профессия </w:t>
            </w:r>
          </w:p>
        </w:tc>
        <w:tc>
          <w:tcPr>
            <w:tcW w:w="2096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Количество запросов</w:t>
            </w:r>
          </w:p>
        </w:tc>
      </w:tr>
      <w:tr w:rsidR="00884378" w:rsidRPr="00DA5450" w:rsidTr="00A1548B">
        <w:tc>
          <w:tcPr>
            <w:tcW w:w="2606" w:type="dxa"/>
            <w:vMerge w:val="restart"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Гуманитарное</w:t>
            </w:r>
          </w:p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Психолог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4</w:t>
            </w:r>
          </w:p>
        </w:tc>
      </w:tr>
      <w:tr w:rsidR="00884378" w:rsidRPr="00DA5450" w:rsidTr="00A1548B">
        <w:tc>
          <w:tcPr>
            <w:tcW w:w="2606" w:type="dxa"/>
            <w:vMerge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Журналист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</w:t>
            </w:r>
          </w:p>
        </w:tc>
      </w:tr>
      <w:tr w:rsidR="00884378" w:rsidRPr="00DA5450" w:rsidTr="00A1548B">
        <w:tc>
          <w:tcPr>
            <w:tcW w:w="2606" w:type="dxa"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Информационно-технологическое</w:t>
            </w: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Программист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8</w:t>
            </w:r>
          </w:p>
        </w:tc>
      </w:tr>
      <w:tr w:rsidR="00884378" w:rsidRPr="00DA5450" w:rsidTr="00A1548B">
        <w:tc>
          <w:tcPr>
            <w:tcW w:w="2606" w:type="dxa"/>
            <w:vMerge w:val="restart"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Индустриально-технологическое или инженерное</w:t>
            </w: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Инженер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6</w:t>
            </w:r>
          </w:p>
        </w:tc>
      </w:tr>
      <w:tr w:rsidR="00884378" w:rsidRPr="00DA5450" w:rsidTr="00A1548B">
        <w:tc>
          <w:tcPr>
            <w:tcW w:w="2606" w:type="dxa"/>
            <w:vMerge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Электрик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</w:t>
            </w:r>
          </w:p>
        </w:tc>
      </w:tr>
      <w:tr w:rsidR="00884378" w:rsidRPr="00DA5450" w:rsidTr="00A1548B">
        <w:tc>
          <w:tcPr>
            <w:tcW w:w="2606" w:type="dxa"/>
            <w:vMerge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Автослесарь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2</w:t>
            </w:r>
          </w:p>
        </w:tc>
      </w:tr>
      <w:tr w:rsidR="00884378" w:rsidRPr="00DA5450" w:rsidTr="00A1548B">
        <w:tc>
          <w:tcPr>
            <w:tcW w:w="2606" w:type="dxa"/>
            <w:vMerge w:val="restart"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Социально-экономическое</w:t>
            </w: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Финансист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4</w:t>
            </w:r>
          </w:p>
        </w:tc>
      </w:tr>
      <w:tr w:rsidR="00884378" w:rsidRPr="00DA5450" w:rsidTr="00A1548B">
        <w:tc>
          <w:tcPr>
            <w:tcW w:w="2606" w:type="dxa"/>
            <w:vMerge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Предприниматель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</w:t>
            </w:r>
          </w:p>
        </w:tc>
      </w:tr>
      <w:tr w:rsidR="00884378" w:rsidRPr="00DA5450" w:rsidTr="00A1548B">
        <w:tc>
          <w:tcPr>
            <w:tcW w:w="2606" w:type="dxa"/>
            <w:vMerge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Менеджер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2</w:t>
            </w:r>
          </w:p>
        </w:tc>
      </w:tr>
      <w:tr w:rsidR="00884378" w:rsidRPr="00DA5450" w:rsidTr="00A1548B">
        <w:tc>
          <w:tcPr>
            <w:tcW w:w="2606" w:type="dxa"/>
            <w:vMerge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Бухгалтер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2</w:t>
            </w:r>
          </w:p>
        </w:tc>
      </w:tr>
      <w:tr w:rsidR="00884378" w:rsidRPr="00DA5450" w:rsidTr="00A1548B">
        <w:tc>
          <w:tcPr>
            <w:tcW w:w="2606" w:type="dxa"/>
            <w:vMerge w:val="restart"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Химико-биологическое</w:t>
            </w: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Стоматолог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2</w:t>
            </w:r>
          </w:p>
        </w:tc>
      </w:tr>
      <w:tr w:rsidR="00884378" w:rsidRPr="00DA5450" w:rsidTr="00A1548B">
        <w:tc>
          <w:tcPr>
            <w:tcW w:w="2606" w:type="dxa"/>
            <w:vMerge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Врач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4</w:t>
            </w:r>
          </w:p>
        </w:tc>
      </w:tr>
      <w:tr w:rsidR="00884378" w:rsidRPr="00DA5450" w:rsidTr="00A1548B">
        <w:tc>
          <w:tcPr>
            <w:tcW w:w="2606" w:type="dxa"/>
            <w:vMerge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Фармацевт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</w:t>
            </w:r>
          </w:p>
        </w:tc>
      </w:tr>
      <w:tr w:rsidR="00884378" w:rsidRPr="00DA5450" w:rsidTr="00A1548B">
        <w:tc>
          <w:tcPr>
            <w:tcW w:w="2606" w:type="dxa"/>
            <w:vMerge w:val="restart"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Художественно-эстетическое</w:t>
            </w: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Парикмахер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2</w:t>
            </w:r>
          </w:p>
        </w:tc>
      </w:tr>
      <w:tr w:rsidR="00884378" w:rsidRPr="00DA5450" w:rsidTr="00A1548B">
        <w:tc>
          <w:tcPr>
            <w:tcW w:w="2606" w:type="dxa"/>
            <w:vMerge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Архитектор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3</w:t>
            </w:r>
          </w:p>
        </w:tc>
      </w:tr>
      <w:tr w:rsidR="00884378" w:rsidRPr="00DA5450" w:rsidTr="00A1548B">
        <w:tc>
          <w:tcPr>
            <w:tcW w:w="2606" w:type="dxa"/>
            <w:vMerge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Дизайнер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7</w:t>
            </w:r>
          </w:p>
        </w:tc>
      </w:tr>
      <w:tr w:rsidR="00884378" w:rsidRPr="00DA5450" w:rsidTr="00A1548B">
        <w:tc>
          <w:tcPr>
            <w:tcW w:w="2606" w:type="dxa"/>
            <w:vMerge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Модельер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2</w:t>
            </w:r>
          </w:p>
        </w:tc>
      </w:tr>
      <w:tr w:rsidR="00884378" w:rsidRPr="00DA5450" w:rsidTr="00A1548B">
        <w:tc>
          <w:tcPr>
            <w:tcW w:w="2606" w:type="dxa"/>
            <w:vMerge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Визажист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</w:t>
            </w:r>
          </w:p>
        </w:tc>
      </w:tr>
      <w:tr w:rsidR="00884378" w:rsidRPr="00DA5450" w:rsidTr="00A1548B">
        <w:tc>
          <w:tcPr>
            <w:tcW w:w="2606" w:type="dxa"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Агротехнологическое</w:t>
            </w: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Кинолог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</w:t>
            </w:r>
          </w:p>
        </w:tc>
      </w:tr>
      <w:tr w:rsidR="00884378" w:rsidRPr="00DA5450" w:rsidTr="00A1548B">
        <w:tc>
          <w:tcPr>
            <w:tcW w:w="2606" w:type="dxa"/>
            <w:vMerge w:val="restart"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Юридическое</w:t>
            </w: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Полицейский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2</w:t>
            </w:r>
          </w:p>
        </w:tc>
      </w:tr>
      <w:tr w:rsidR="00884378" w:rsidRPr="00DA5450" w:rsidTr="00A1548B">
        <w:tc>
          <w:tcPr>
            <w:tcW w:w="2606" w:type="dxa"/>
            <w:vMerge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Следователь </w:t>
            </w: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</w:t>
            </w:r>
          </w:p>
        </w:tc>
      </w:tr>
      <w:tr w:rsidR="00884378" w:rsidRPr="00DA5450" w:rsidTr="00A1548B">
        <w:tc>
          <w:tcPr>
            <w:tcW w:w="2606" w:type="dxa"/>
            <w:tcBorders>
              <w:righ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Не сделали выбор</w:t>
            </w:r>
          </w:p>
        </w:tc>
        <w:tc>
          <w:tcPr>
            <w:tcW w:w="4869" w:type="dxa"/>
            <w:tcBorders>
              <w:left w:val="single" w:sz="4" w:space="0" w:color="auto"/>
            </w:tcBorders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96" w:type="dxa"/>
          </w:tcPr>
          <w:p w:rsidR="00884378" w:rsidRPr="00DA5450" w:rsidRDefault="00884378" w:rsidP="00DA54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21 человек</w:t>
            </w:r>
          </w:p>
        </w:tc>
      </w:tr>
    </w:tbl>
    <w:p w:rsidR="00DA5450" w:rsidRDefault="00884378" w:rsidP="001A77D1">
      <w:p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 xml:space="preserve"> </w:t>
      </w:r>
      <w:r w:rsidR="00DA5450">
        <w:rPr>
          <w:rFonts w:ascii="Times New Roman" w:hAnsi="Times New Roman"/>
        </w:rPr>
        <w:tab/>
      </w:r>
    </w:p>
    <w:p w:rsidR="00DA5450" w:rsidRDefault="00DA5450" w:rsidP="001A77D1">
      <w:pPr>
        <w:spacing w:after="0" w:line="240" w:lineRule="auto"/>
        <w:rPr>
          <w:rFonts w:ascii="Times New Roman" w:hAnsi="Times New Roman"/>
        </w:rPr>
      </w:pPr>
    </w:p>
    <w:p w:rsidR="00884378" w:rsidRPr="00DA5450" w:rsidRDefault="00DA5450" w:rsidP="00DA5450">
      <w:pPr>
        <w:spacing w:after="0"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Наибольшее количество </w:t>
      </w:r>
      <w:r w:rsidR="00884378" w:rsidRPr="00DA5450">
        <w:rPr>
          <w:rFonts w:ascii="Times New Roman" w:hAnsi="Times New Roman"/>
        </w:rPr>
        <w:t>запросов на профессиональные пробы в профессии программист, чуть меньше в профессии дизайнер и инженер.</w:t>
      </w: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  <w:noProof/>
        </w:rPr>
        <w:object w:dxaOrig="8670" w:dyaOrig="4704">
          <v:shape id="Диаграмма 5" o:spid="_x0000_i1028" type="#_x0000_t75" style="width:433.5pt;height:235.5pt;visibility:visible" o:ole="">
            <v:imagedata r:id="rId13" o:title="" cropbottom="-14f"/>
            <o:lock v:ext="edit" aspectratio="f"/>
          </v:shape>
          <o:OLEObject Type="Embed" ProgID="Excel.Sheet.8" ShapeID="Диаграмма 5" DrawAspect="Content" ObjectID="_1449425721" r:id="rId14"/>
        </w:object>
      </w:r>
    </w:p>
    <w:p w:rsidR="00DA5450" w:rsidRDefault="00DA5450" w:rsidP="001A77D1">
      <w:pPr>
        <w:spacing w:after="0" w:line="240" w:lineRule="auto"/>
        <w:rPr>
          <w:rFonts w:ascii="Times New Roman" w:hAnsi="Times New Roman"/>
        </w:rPr>
      </w:pPr>
    </w:p>
    <w:p w:rsidR="00884378" w:rsidRPr="00DA5450" w:rsidRDefault="00DA5450" w:rsidP="00DA5450">
      <w:pPr>
        <w:spacing w:after="0"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Большинству</w:t>
      </w:r>
      <w:r w:rsidR="00884378" w:rsidRPr="00DA5450">
        <w:rPr>
          <w:rFonts w:ascii="Times New Roman" w:hAnsi="Times New Roman"/>
        </w:rPr>
        <w:t xml:space="preserve"> респондентов удобнее было бы проходить элективные курсы в школе или в учебном заведении по выбранному профилю.</w:t>
      </w: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  <w:noProof/>
        </w:rPr>
        <w:object w:dxaOrig="8670" w:dyaOrig="2938">
          <v:shape id="Диаграмма 4" o:spid="_x0000_i1029" type="#_x0000_t75" style="width:433.5pt;height:147pt;visibility:visible" o:ole="">
            <v:imagedata r:id="rId15" o:title=""/>
            <o:lock v:ext="edit" aspectratio="f"/>
          </v:shape>
          <o:OLEObject Type="Embed" ProgID="Excel.Sheet.8" ShapeID="Диаграмма 4" DrawAspect="Content" ObjectID="_1449425722" r:id="rId16"/>
        </w:object>
      </w: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  <w:b/>
          <w:i/>
        </w:rPr>
        <w:t>Вывод:</w:t>
      </w:r>
      <w:r w:rsidRPr="00DA5450">
        <w:rPr>
          <w:rFonts w:ascii="Times New Roman" w:hAnsi="Times New Roman"/>
        </w:rPr>
        <w:t xml:space="preserve"> круг интересов </w:t>
      </w:r>
      <w:r w:rsidR="0075526B">
        <w:rPr>
          <w:rFonts w:ascii="Times New Roman" w:hAnsi="Times New Roman"/>
        </w:rPr>
        <w:t xml:space="preserve">обучающихся </w:t>
      </w:r>
      <w:r w:rsidRPr="00DA5450">
        <w:rPr>
          <w:rFonts w:ascii="Times New Roman" w:hAnsi="Times New Roman"/>
        </w:rPr>
        <w:t>разнообразен,  есть учащиеся, не определившиеся в своих интересах.</w:t>
      </w:r>
    </w:p>
    <w:p w:rsidR="00884378" w:rsidRPr="00DA5450" w:rsidRDefault="00884378" w:rsidP="0075526B">
      <w:pPr>
        <w:spacing w:after="0" w:line="240" w:lineRule="auto"/>
        <w:ind w:firstLine="360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Опрошенные отдают предпочтение следующим сферам деятельности:</w:t>
      </w:r>
    </w:p>
    <w:p w:rsidR="00884378" w:rsidRPr="00DA5450" w:rsidRDefault="00884378" w:rsidP="000A035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  <w:sectPr w:rsidR="00884378" w:rsidRPr="00DA5450" w:rsidSect="00194207">
          <w:headerReference w:type="defaul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4378" w:rsidRPr="00DA5450" w:rsidRDefault="00884378" w:rsidP="000A035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lastRenderedPageBreak/>
        <w:t>экономика,</w:t>
      </w:r>
    </w:p>
    <w:p w:rsidR="00884378" w:rsidRPr="00DA5450" w:rsidRDefault="00884378" w:rsidP="000A035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сфера обслуживания,</w:t>
      </w:r>
    </w:p>
    <w:p w:rsidR="00884378" w:rsidRPr="00DA5450" w:rsidRDefault="00884378" w:rsidP="000A035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индустриально-технологическая (повар, автослесарь),</w:t>
      </w:r>
    </w:p>
    <w:p w:rsidR="00884378" w:rsidRPr="00DA5450" w:rsidRDefault="00884378" w:rsidP="000A035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электро- и радиотехника,</w:t>
      </w:r>
    </w:p>
    <w:p w:rsidR="00884378" w:rsidRPr="00DA5450" w:rsidRDefault="00884378" w:rsidP="000A035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медицина,</w:t>
      </w:r>
    </w:p>
    <w:p w:rsidR="00884378" w:rsidRPr="00DA5450" w:rsidRDefault="00884378" w:rsidP="000A035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физкультура и спорт,</w:t>
      </w:r>
    </w:p>
    <w:p w:rsidR="00884378" w:rsidRPr="00DA5450" w:rsidRDefault="00884378" w:rsidP="000A035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lastRenderedPageBreak/>
        <w:t>военные специальности,</w:t>
      </w:r>
    </w:p>
    <w:p w:rsidR="00884378" w:rsidRPr="00DA5450" w:rsidRDefault="00884378" w:rsidP="000A035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педагогика,</w:t>
      </w:r>
    </w:p>
    <w:p w:rsidR="00884378" w:rsidRPr="00DA5450" w:rsidRDefault="00884378" w:rsidP="000A035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сценическое искусство,</w:t>
      </w:r>
    </w:p>
    <w:p w:rsidR="00884378" w:rsidRPr="00DA5450" w:rsidRDefault="00884378" w:rsidP="000A035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право, юриспруденция,</w:t>
      </w:r>
    </w:p>
    <w:p w:rsidR="00884378" w:rsidRPr="00DA5450" w:rsidRDefault="00884378" w:rsidP="000A035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легкая и пищевая промышленность.</w:t>
      </w:r>
    </w:p>
    <w:p w:rsidR="00884378" w:rsidRPr="00DA5450" w:rsidRDefault="00884378" w:rsidP="000A0353">
      <w:pPr>
        <w:spacing w:after="0" w:line="240" w:lineRule="auto"/>
        <w:rPr>
          <w:rFonts w:ascii="Times New Roman" w:hAnsi="Times New Roman"/>
        </w:rPr>
        <w:sectPr w:rsidR="00884378" w:rsidRPr="00DA5450" w:rsidSect="00955B4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84378" w:rsidRPr="00DA5450" w:rsidRDefault="00884378" w:rsidP="000A0353">
      <w:pPr>
        <w:spacing w:after="0" w:line="240" w:lineRule="auto"/>
        <w:rPr>
          <w:rFonts w:ascii="Times New Roman" w:hAnsi="Times New Roman"/>
        </w:rPr>
      </w:pPr>
    </w:p>
    <w:p w:rsidR="00884378" w:rsidRPr="00DA5450" w:rsidRDefault="0075526B" w:rsidP="0075526B">
      <w:pPr>
        <w:spacing w:after="0" w:line="240" w:lineRule="auto"/>
        <w:ind w:firstLine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основании проведенного изучения </w:t>
      </w:r>
      <w:r w:rsidR="00884378" w:rsidRPr="00DA5450">
        <w:rPr>
          <w:rFonts w:ascii="Times New Roman" w:hAnsi="Times New Roman"/>
        </w:rPr>
        <w:t>Центром внешкольной работы в 2011-2012 учебном году девятиклассникам предложены следующие практико-ориентированные курсы:</w:t>
      </w:r>
    </w:p>
    <w:p w:rsidR="00884378" w:rsidRDefault="00884378" w:rsidP="0075526B">
      <w:pPr>
        <w:pStyle w:val="ListParagraph"/>
        <w:spacing w:after="0" w:line="240" w:lineRule="auto"/>
        <w:rPr>
          <w:rFonts w:ascii="Times New Roman" w:hAnsi="Times New Roman"/>
        </w:rPr>
      </w:pPr>
    </w:p>
    <w:p w:rsidR="0075526B" w:rsidRPr="00DA5450" w:rsidRDefault="0075526B" w:rsidP="0075526B">
      <w:pPr>
        <w:pStyle w:val="ListParagraph"/>
        <w:spacing w:after="0" w:line="240" w:lineRule="auto"/>
        <w:rPr>
          <w:rFonts w:ascii="Times New Roman" w:hAnsi="Times New Roman"/>
        </w:rPr>
        <w:sectPr w:rsidR="0075526B" w:rsidRPr="00DA5450" w:rsidSect="00955B4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4378" w:rsidRPr="00DA5450" w:rsidRDefault="00884378" w:rsidP="000A035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lastRenderedPageBreak/>
        <w:t>Самопознание и выбор профессии.</w:t>
      </w:r>
    </w:p>
    <w:p w:rsidR="00884378" w:rsidRPr="00DA5450" w:rsidRDefault="00884378" w:rsidP="000A035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Как открыть свое дело.</w:t>
      </w:r>
    </w:p>
    <w:p w:rsidR="00884378" w:rsidRPr="00DA5450" w:rsidRDefault="00884378" w:rsidP="000A035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Введение в профессию «повар».</w:t>
      </w:r>
    </w:p>
    <w:p w:rsidR="00884378" w:rsidRPr="00DA5450" w:rsidRDefault="00884378" w:rsidP="000A035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Дизайн.</w:t>
      </w:r>
    </w:p>
    <w:p w:rsidR="00884378" w:rsidRPr="00DA5450" w:rsidRDefault="00884378" w:rsidP="000A035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Основы художественной керамики.</w:t>
      </w:r>
    </w:p>
    <w:p w:rsidR="00884378" w:rsidRPr="00DA5450" w:rsidRDefault="00884378" w:rsidP="000A035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Введение в профессию «мастер сельскохозяйственного производства».</w:t>
      </w:r>
    </w:p>
    <w:p w:rsidR="00884378" w:rsidRPr="00DA5450" w:rsidRDefault="00884378" w:rsidP="0075526B">
      <w:pPr>
        <w:pStyle w:val="ListParagraph"/>
        <w:numPr>
          <w:ilvl w:val="0"/>
          <w:numId w:val="5"/>
        </w:numPr>
        <w:spacing w:after="0" w:line="240" w:lineRule="auto"/>
        <w:ind w:firstLine="3143"/>
        <w:rPr>
          <w:rFonts w:ascii="Times New Roman" w:hAnsi="Times New Roman"/>
        </w:rPr>
      </w:pPr>
      <w:r w:rsidRPr="00DA5450">
        <w:rPr>
          <w:rFonts w:ascii="Times New Roman" w:hAnsi="Times New Roman"/>
        </w:rPr>
        <w:lastRenderedPageBreak/>
        <w:t>Школа вожатского мастерства.</w:t>
      </w:r>
    </w:p>
    <w:p w:rsidR="00884378" w:rsidRPr="00DA5450" w:rsidRDefault="00884378" w:rsidP="000A035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Основы журналистики.</w:t>
      </w:r>
    </w:p>
    <w:p w:rsidR="00884378" w:rsidRPr="00DA5450" w:rsidRDefault="00884378" w:rsidP="000A035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Основы рекламного дела.</w:t>
      </w:r>
    </w:p>
    <w:p w:rsidR="00884378" w:rsidRPr="00DA5450" w:rsidRDefault="00884378" w:rsidP="000A035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Психологическая студия.</w:t>
      </w:r>
    </w:p>
    <w:p w:rsidR="00884378" w:rsidRPr="00DA5450" w:rsidRDefault="00884378" w:rsidP="000A035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DA5450">
        <w:rPr>
          <w:rFonts w:ascii="Times New Roman" w:hAnsi="Times New Roman"/>
        </w:rPr>
        <w:t>Роспись по дереву.</w:t>
      </w: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</w:p>
    <w:p w:rsidR="00DA5450" w:rsidRDefault="00DA5450" w:rsidP="001A77D1">
      <w:pPr>
        <w:spacing w:after="0" w:line="240" w:lineRule="auto"/>
        <w:rPr>
          <w:rFonts w:ascii="Times New Roman" w:hAnsi="Times New Roman"/>
        </w:rPr>
      </w:pPr>
    </w:p>
    <w:p w:rsidR="00DA5450" w:rsidRDefault="00DA5450" w:rsidP="001A77D1">
      <w:pPr>
        <w:spacing w:after="0" w:line="240" w:lineRule="auto"/>
        <w:rPr>
          <w:rFonts w:ascii="Times New Roman" w:hAnsi="Times New Roman"/>
        </w:rPr>
      </w:pPr>
    </w:p>
    <w:p w:rsidR="00DA5450" w:rsidRDefault="00DA5450" w:rsidP="001A77D1">
      <w:pPr>
        <w:spacing w:after="0" w:line="240" w:lineRule="auto"/>
        <w:rPr>
          <w:rFonts w:ascii="Times New Roman" w:hAnsi="Times New Roman"/>
        </w:rPr>
      </w:pPr>
    </w:p>
    <w:p w:rsidR="00884378" w:rsidRPr="0075526B" w:rsidRDefault="00884378" w:rsidP="0075526B">
      <w:pPr>
        <w:spacing w:after="0" w:line="240" w:lineRule="auto"/>
        <w:rPr>
          <w:rFonts w:ascii="Times New Roman" w:hAnsi="Times New Roman"/>
          <w:b/>
        </w:rPr>
      </w:pPr>
      <w:r w:rsidRPr="0075526B">
        <w:rPr>
          <w:rFonts w:ascii="Times New Roman" w:hAnsi="Times New Roman"/>
          <w:b/>
        </w:rPr>
        <w:t>Анкета</w:t>
      </w: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</w:pPr>
    </w:p>
    <w:p w:rsidR="00884378" w:rsidRPr="00DA5450" w:rsidRDefault="00884378" w:rsidP="001A77D1">
      <w:pPr>
        <w:spacing w:after="0" w:line="240" w:lineRule="auto"/>
        <w:rPr>
          <w:rFonts w:ascii="Times New Roman" w:hAnsi="Times New Roman"/>
        </w:rPr>
        <w:sectPr w:rsidR="00884378" w:rsidRPr="00DA5450" w:rsidSect="00955B4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8"/>
        <w:gridCol w:w="6690"/>
        <w:gridCol w:w="1417"/>
      </w:tblGrid>
      <w:tr w:rsidR="00884378" w:rsidRPr="00DA5450" w:rsidTr="00A1548B">
        <w:tc>
          <w:tcPr>
            <w:tcW w:w="8755" w:type="dxa"/>
            <w:gridSpan w:val="3"/>
          </w:tcPr>
          <w:p w:rsidR="0075526B" w:rsidRDefault="0075526B" w:rsidP="007552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84378" w:rsidRDefault="00884378" w:rsidP="007552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Уважаемый старшеклассник!</w:t>
            </w:r>
          </w:p>
          <w:p w:rsidR="0075526B" w:rsidRPr="00DA5450" w:rsidRDefault="0075526B" w:rsidP="007552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84378" w:rsidRDefault="00884378" w:rsidP="007552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Центр внешкольной работы проводит данную анкету с целью изучения спроса на дополнительное образование учащихся 8-11 классов.  Ваше мнение поможет нам спланировать и организовать курсы по </w:t>
            </w:r>
            <w:proofErr w:type="spellStart"/>
            <w:r w:rsidRPr="00DA5450">
              <w:rPr>
                <w:rFonts w:ascii="Times New Roman" w:hAnsi="Times New Roman"/>
              </w:rPr>
              <w:t>предпрофильной</w:t>
            </w:r>
            <w:proofErr w:type="spellEnd"/>
            <w:r w:rsidRPr="00DA5450">
              <w:rPr>
                <w:rFonts w:ascii="Times New Roman" w:hAnsi="Times New Roman"/>
              </w:rPr>
              <w:t xml:space="preserve"> подготовке</w:t>
            </w:r>
          </w:p>
          <w:p w:rsidR="0075526B" w:rsidRPr="00DA5450" w:rsidRDefault="0075526B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5450">
              <w:rPr>
                <w:rFonts w:ascii="Times New Roman" w:hAnsi="Times New Roman"/>
                <w:b/>
              </w:rPr>
              <w:t>Вопросы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Отв</w:t>
            </w:r>
            <w:r w:rsidR="0075526B">
              <w:rPr>
                <w:rFonts w:ascii="Times New Roman" w:hAnsi="Times New Roman"/>
              </w:rPr>
              <w:t>еты</w:t>
            </w: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1.</w:t>
            </w:r>
          </w:p>
        </w:tc>
        <w:tc>
          <w:tcPr>
            <w:tcW w:w="6690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 Выбрал ли ты для себя будущую профессию?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2.</w:t>
            </w:r>
          </w:p>
        </w:tc>
        <w:tc>
          <w:tcPr>
            <w:tcW w:w="6690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 Если ты еще не выбрал будущую профессию или сомневаешься в своем выборе, то почему (отметь нужное):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>плохо знаю мир профессий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>плохо знаю свои возможности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>не могу выбрать из нескольких вариантов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3.</w:t>
            </w:r>
          </w:p>
        </w:tc>
        <w:tc>
          <w:tcPr>
            <w:tcW w:w="6690" w:type="dxa"/>
          </w:tcPr>
          <w:p w:rsidR="00884378" w:rsidRPr="00DA5450" w:rsidRDefault="00884378" w:rsidP="00A154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По какому из следующих направлений ты предполагаешь получить после окончания школы профессиональное образование?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>Физико-математическое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>Химико-биологическое или медицинское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DA5450">
              <w:rPr>
                <w:rFonts w:ascii="Times New Roman" w:hAnsi="Times New Roman"/>
                <w:i/>
              </w:rPr>
              <w:t>Социально-экономическое</w:t>
            </w:r>
            <w:proofErr w:type="gramEnd"/>
            <w:r w:rsidRPr="00DA5450">
              <w:rPr>
                <w:rFonts w:ascii="Times New Roman" w:hAnsi="Times New Roman"/>
                <w:i/>
              </w:rPr>
              <w:t xml:space="preserve"> (менеджер, финансист, туристический менеджмент и т.д.)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DA5450">
              <w:rPr>
                <w:rFonts w:ascii="Times New Roman" w:hAnsi="Times New Roman"/>
                <w:i/>
              </w:rPr>
              <w:t>Гуманитарное</w:t>
            </w:r>
            <w:proofErr w:type="gramEnd"/>
            <w:r w:rsidRPr="00DA5450">
              <w:rPr>
                <w:rFonts w:ascii="Times New Roman" w:hAnsi="Times New Roman"/>
                <w:i/>
              </w:rPr>
              <w:t xml:space="preserve"> (историческое, социологическое, психологическое, иностранные языки, библиотекарь и т.д.)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DA5450">
              <w:rPr>
                <w:rFonts w:ascii="Times New Roman" w:hAnsi="Times New Roman"/>
                <w:i/>
              </w:rPr>
              <w:t>Информационно-технологическое</w:t>
            </w:r>
            <w:proofErr w:type="gramEnd"/>
            <w:r w:rsidRPr="00DA5450">
              <w:rPr>
                <w:rFonts w:ascii="Times New Roman" w:hAnsi="Times New Roman"/>
                <w:i/>
              </w:rPr>
              <w:t xml:space="preserve"> (программист и т.д.) 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 xml:space="preserve">Агротехнологическое (агроном, ветеринар и т.д.) 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DA5450">
              <w:rPr>
                <w:rFonts w:ascii="Times New Roman" w:hAnsi="Times New Roman"/>
                <w:i/>
              </w:rPr>
              <w:t>Индустриально-технологическое</w:t>
            </w:r>
            <w:proofErr w:type="gramEnd"/>
            <w:r w:rsidRPr="00DA5450">
              <w:rPr>
                <w:rFonts w:ascii="Times New Roman" w:hAnsi="Times New Roman"/>
                <w:i/>
              </w:rPr>
              <w:t xml:space="preserve"> или инженерное (автослесарь, радиотехник, повар, портной и т.д.)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 xml:space="preserve">Художественно-эстетическое (дизайнер, модельер, </w:t>
            </w:r>
            <w:proofErr w:type="gramStart"/>
            <w:r w:rsidRPr="00DA5450">
              <w:rPr>
                <w:rFonts w:ascii="Times New Roman" w:hAnsi="Times New Roman"/>
                <w:i/>
              </w:rPr>
              <w:t>дизайн</w:t>
            </w:r>
            <w:proofErr w:type="gramEnd"/>
            <w:r w:rsidRPr="00DA5450">
              <w:rPr>
                <w:rFonts w:ascii="Times New Roman" w:hAnsi="Times New Roman"/>
                <w:i/>
              </w:rPr>
              <w:t xml:space="preserve"> окружающий среды, </w:t>
            </w:r>
            <w:proofErr w:type="spellStart"/>
            <w:r w:rsidRPr="00DA5450">
              <w:rPr>
                <w:rFonts w:ascii="Times New Roman" w:hAnsi="Times New Roman"/>
                <w:i/>
              </w:rPr>
              <w:t>парикмехер</w:t>
            </w:r>
            <w:proofErr w:type="spellEnd"/>
            <w:r w:rsidRPr="00DA5450">
              <w:rPr>
                <w:rFonts w:ascii="Times New Roman" w:hAnsi="Times New Roman"/>
                <w:i/>
              </w:rPr>
              <w:t xml:space="preserve"> и т.д.)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proofErr w:type="gramStart"/>
            <w:r w:rsidRPr="00DA5450">
              <w:rPr>
                <w:rFonts w:ascii="Times New Roman" w:hAnsi="Times New Roman"/>
                <w:i/>
              </w:rPr>
              <w:t>Спортивное</w:t>
            </w:r>
            <w:proofErr w:type="gramEnd"/>
            <w:r w:rsidRPr="00DA5450">
              <w:rPr>
                <w:rFonts w:ascii="Times New Roman" w:hAnsi="Times New Roman"/>
                <w:i/>
              </w:rPr>
              <w:t xml:space="preserve"> (тренер и т.д</w:t>
            </w:r>
            <w:r w:rsidR="0075526B">
              <w:rPr>
                <w:rFonts w:ascii="Times New Roman" w:hAnsi="Times New Roman"/>
                <w:i/>
              </w:rPr>
              <w:t>.</w:t>
            </w:r>
            <w:r w:rsidRPr="00DA5450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4.</w:t>
            </w:r>
          </w:p>
        </w:tc>
        <w:tc>
          <w:tcPr>
            <w:tcW w:w="6690" w:type="dxa"/>
          </w:tcPr>
          <w:p w:rsidR="00884378" w:rsidRPr="00DA5450" w:rsidRDefault="00884378" w:rsidP="00A154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Укажи  профессию, в которой ты хотел бы пройти профессиональные пробы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A154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A154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6690" w:type="dxa"/>
          </w:tcPr>
          <w:p w:rsidR="00884378" w:rsidRPr="00DA5450" w:rsidRDefault="00884378" w:rsidP="00A1548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Укажи места, где тебе хотелось бы получить дополнительную подготовку?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>своя школа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>ВУЗ или техникум по профилю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0" w:type="dxa"/>
          </w:tcPr>
          <w:p w:rsidR="00884378" w:rsidRPr="00DA5450" w:rsidRDefault="00884378" w:rsidP="0075526B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A5450">
              <w:rPr>
                <w:rFonts w:ascii="Times New Roman" w:hAnsi="Times New Roman"/>
                <w:i/>
              </w:rPr>
              <w:t xml:space="preserve">Центр внешкольной работы 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84378" w:rsidRPr="00DA5450" w:rsidTr="00A1548B">
        <w:tc>
          <w:tcPr>
            <w:tcW w:w="648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6.</w:t>
            </w:r>
          </w:p>
        </w:tc>
        <w:tc>
          <w:tcPr>
            <w:tcW w:w="6690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  <w:r w:rsidRPr="00DA5450">
              <w:rPr>
                <w:rFonts w:ascii="Times New Roman" w:hAnsi="Times New Roman"/>
              </w:rPr>
              <w:t>Укажи твой возраст?</w:t>
            </w:r>
          </w:p>
        </w:tc>
        <w:tc>
          <w:tcPr>
            <w:tcW w:w="1417" w:type="dxa"/>
          </w:tcPr>
          <w:p w:rsidR="00884378" w:rsidRPr="00DA5450" w:rsidRDefault="00884378" w:rsidP="00A154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84378" w:rsidRPr="00DA5450" w:rsidRDefault="00884378" w:rsidP="00B255EB">
      <w:pPr>
        <w:spacing w:after="0" w:line="240" w:lineRule="auto"/>
        <w:rPr>
          <w:rFonts w:ascii="Times New Roman" w:hAnsi="Times New Roman"/>
        </w:rPr>
      </w:pPr>
    </w:p>
    <w:sectPr w:rsidR="00884378" w:rsidRPr="00DA5450" w:rsidSect="00955B4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378" w:rsidRDefault="00884378" w:rsidP="001A77D1">
      <w:pPr>
        <w:spacing w:after="0" w:line="240" w:lineRule="auto"/>
      </w:pPr>
      <w:r>
        <w:separator/>
      </w:r>
    </w:p>
  </w:endnote>
  <w:endnote w:type="continuationSeparator" w:id="1">
    <w:p w:rsidR="00884378" w:rsidRDefault="00884378" w:rsidP="001A7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378" w:rsidRDefault="00884378" w:rsidP="001A77D1">
      <w:pPr>
        <w:spacing w:after="0" w:line="240" w:lineRule="auto"/>
      </w:pPr>
      <w:r>
        <w:separator/>
      </w:r>
    </w:p>
  </w:footnote>
  <w:footnote w:type="continuationSeparator" w:id="1">
    <w:p w:rsidR="00884378" w:rsidRDefault="00884378" w:rsidP="001A7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378" w:rsidRDefault="00C662BB">
    <w:pPr>
      <w:pStyle w:val="Header"/>
    </w:pPr>
    <w:r>
      <w:rPr>
        <w:noProof/>
      </w:rPr>
      <w:pict>
        <v:rect id="Прямоугольник 18" o:spid="_x0000_s2049" style="position:absolute;margin-left:459.25pt;margin-top:29.1pt;width:142.65pt;height:106.05pt;z-index:251659264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99oAIAAAMFAAAOAAAAZHJzL2Uyb0RvYy54bWysVN1u0zAUvkfiHSzfd4m7pEuipdPWUoQ0&#10;YNLgAdzEaSwSO9hu04GQkLhF4hF4CG4QP3uG9I04dtrSARcIkYvEJ7Y/f+d83/Hp2bqu0IopzaVI&#10;MTnyMWIikzkXixQ/fzYbRBhpQ0VOKylYim+Yxmfj+/dO2yZhQ1nKKmcKAYjQSdukuDSmSTxPZyWr&#10;qT6SDRMwWUhVUwOhWni5oi2g15U39P2R10qVN0pmTGv4O+0n8djhFwXLzNOi0MygKsXAzbi3cu+5&#10;fXvjU5osFG1Knm1p0H9gUVMu4NA91JQaipaK/wZV80xJLQtzlMnak0XBM+ZygGyI/0s21yVtmMsF&#10;iqObfZn0/4PNnqyuFOJ5ikcRSCVoDSJ1HzdvNx+6b93t5l33qbvtvm7ed9+7z90XRCJbsrbRCey8&#10;bq6UTVo3lzJ7oZGQk5KKBTtXSrYlozkQJXa9d2eDDTRsRfP2sczhPLo00lVvXajaAkJd0NqJdLMX&#10;ia0NyuAniQgZhSFGGcyR42AUHYfuDJrstjdKm4dM1sgOUqzABQ6eri61sXRoslvi6MuK5zNeVS5Q&#10;i/mkUmhFwTEz92zR9eEyYANYdoPl5ZR+HZNh4F8M48FsFJ0MglkQDuITPxr4JL6IR34QB9PZG0uE&#10;BEnJ85yJSy7YznUk+DtVt/7v/eJ8h9oUx+EwdDneYakPk/Hd86dkam6gCStepzjaL6KJVfCByF2L&#10;GMqrfuzdpe+qCTXYfV1VnN5W4t4qZj1fb10zl/kNKK8k6AL9CDcHDEqpXmHUQhemWL9cUsUwqh4J&#10;cE9MgsC2rQuC8GQIgTqcmR/OUJEBVIoNRv1wYvpWXzaKL0o4ibgaCXkOjiu484J1Y89q61PoNJfM&#10;9lawrXwYu1U/767xDwAAAP//AwBQSwMEFAAGAAgAAAAhAOt6qavfAAAABwEAAA8AAABkcnMvZG93&#10;bnJldi54bWxMj8FOwzAQRO9I/IO1SNyoQyBpE+JUCAkE5UApfIAbL0kgXpvYbQNfz3KC245mNPO2&#10;Wk52EHscQ+9IwfksAYHUONNTq+D15fZsASJETUYPjlDBFwZY1sdHlS6NO9Az7jexFVxCodQKuhh9&#10;KWVoOrQ6zJxHYu/NjVZHlmMrzagPXG4HmSZJLq3uiRc67fGmw+Zjs7MK7orMrn27un+4dOljXBff&#10;n/7pXanTk+n6CkTEKf6F4Ref0aFmpq3bkQliUMCPRAXZPAfBbrrILkBs+ciLOci6kv/56x8AAAD/&#10;/wMAUEsBAi0AFAAGAAgAAAAhALaDOJL+AAAA4QEAABMAAAAAAAAAAAAAAAAAAAAAAFtDb250ZW50&#10;X1R5cGVzXS54bWxQSwECLQAUAAYACAAAACEAOP0h/9YAAACUAQAACwAAAAAAAAAAAAAAAAAvAQAA&#10;X3JlbHMvLnJlbHNQSwECLQAUAAYACAAAACEAmjZvfaACAAADBQAADgAAAAAAAAAAAAAAAAAuAgAA&#10;ZHJzL2Uyb0RvYy54bWxQSwECLQAUAAYACAAAACEA63qpq98AAAAHAQAADwAAAAAAAAAAAAAAAAD6&#10;BAAAZHJzL2Rvd25yZXYueG1sUEsFBgAAAAAEAAQA8wAAAAYGAAAAAA==&#10;" o:allowincell="f" stroked="f">
          <v:textbox>
            <w:txbxContent>
              <w:p w:rsidR="001D1351" w:rsidRPr="001D1351" w:rsidRDefault="00C662BB">
                <w:pPr>
                  <w:jc w:val="right"/>
                  <w:rPr>
                    <w:color w:val="9C9C9C"/>
                    <w:szCs w:val="144"/>
                  </w:rPr>
                </w:pPr>
                <w:r w:rsidRPr="00C662BB">
                  <w:fldChar w:fldCharType="begin"/>
                </w:r>
                <w:r w:rsidR="001D1351">
                  <w:instrText>PAGE    \* MERGEFORMAT</w:instrText>
                </w:r>
                <w:r w:rsidRPr="00C662BB">
                  <w:fldChar w:fldCharType="separate"/>
                </w:r>
                <w:r w:rsidR="0075526B" w:rsidRPr="0075526B">
                  <w:rPr>
                    <w:noProof/>
                    <w:color w:val="9C9C9C"/>
                    <w:sz w:val="144"/>
                    <w:szCs w:val="144"/>
                  </w:rPr>
                  <w:t>5</w:t>
                </w:r>
                <w:r w:rsidRPr="001D1351">
                  <w:rPr>
                    <w:color w:val="9C9C9C"/>
                    <w:sz w:val="144"/>
                    <w:szCs w:val="144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75566"/>
    <w:multiLevelType w:val="hybridMultilevel"/>
    <w:tmpl w:val="090EB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D4DD0"/>
    <w:multiLevelType w:val="hybridMultilevel"/>
    <w:tmpl w:val="3652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4C2D64"/>
    <w:multiLevelType w:val="hybridMultilevel"/>
    <w:tmpl w:val="2C365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BD3192"/>
    <w:multiLevelType w:val="hybridMultilevel"/>
    <w:tmpl w:val="E75A0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93285"/>
    <w:multiLevelType w:val="hybridMultilevel"/>
    <w:tmpl w:val="8A661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C7196E"/>
    <w:multiLevelType w:val="hybridMultilevel"/>
    <w:tmpl w:val="97CAC8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A73C32"/>
    <w:multiLevelType w:val="hybridMultilevel"/>
    <w:tmpl w:val="32347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00989"/>
    <w:multiLevelType w:val="hybridMultilevel"/>
    <w:tmpl w:val="D130DF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9D6655A"/>
    <w:multiLevelType w:val="hybridMultilevel"/>
    <w:tmpl w:val="D130DF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C43"/>
    <w:rsid w:val="0004242A"/>
    <w:rsid w:val="00061FE2"/>
    <w:rsid w:val="000A0353"/>
    <w:rsid w:val="000A3699"/>
    <w:rsid w:val="00106C90"/>
    <w:rsid w:val="00167508"/>
    <w:rsid w:val="00175934"/>
    <w:rsid w:val="00194207"/>
    <w:rsid w:val="00195061"/>
    <w:rsid w:val="001A77D1"/>
    <w:rsid w:val="001D1351"/>
    <w:rsid w:val="001D759F"/>
    <w:rsid w:val="00244B38"/>
    <w:rsid w:val="003A7A75"/>
    <w:rsid w:val="00433E31"/>
    <w:rsid w:val="00495C43"/>
    <w:rsid w:val="0051279C"/>
    <w:rsid w:val="0075526B"/>
    <w:rsid w:val="00884378"/>
    <w:rsid w:val="008934AB"/>
    <w:rsid w:val="008C2AA1"/>
    <w:rsid w:val="00943BA6"/>
    <w:rsid w:val="00955B42"/>
    <w:rsid w:val="009C300C"/>
    <w:rsid w:val="00A1548B"/>
    <w:rsid w:val="00A40D02"/>
    <w:rsid w:val="00B15927"/>
    <w:rsid w:val="00B255EB"/>
    <w:rsid w:val="00C43972"/>
    <w:rsid w:val="00C662BB"/>
    <w:rsid w:val="00DA5450"/>
    <w:rsid w:val="00F02A34"/>
    <w:rsid w:val="00F2175A"/>
    <w:rsid w:val="00F94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20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506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9506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9506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95061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9506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semiHidden/>
    <w:locked/>
    <w:rsid w:val="0019506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semiHidden/>
    <w:locked/>
    <w:rsid w:val="00195061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link w:val="Heading4"/>
    <w:uiPriority w:val="99"/>
    <w:semiHidden/>
    <w:locked/>
    <w:rsid w:val="00195061"/>
    <w:rPr>
      <w:rFonts w:ascii="Cambria" w:hAnsi="Cambria" w:cs="Times New Roman"/>
      <w:b/>
      <w:bCs/>
      <w:i/>
      <w:iCs/>
      <w:color w:val="4F81BD"/>
    </w:rPr>
  </w:style>
  <w:style w:type="paragraph" w:styleId="NormalWeb">
    <w:name w:val="Normal (Web)"/>
    <w:basedOn w:val="Normal"/>
    <w:uiPriority w:val="99"/>
    <w:rsid w:val="00495C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95C43"/>
    <w:pPr>
      <w:ind w:left="720"/>
      <w:contextualSpacing/>
    </w:pPr>
  </w:style>
  <w:style w:type="table" w:styleId="TableGrid">
    <w:name w:val="Table Grid"/>
    <w:basedOn w:val="TableNormal"/>
    <w:uiPriority w:val="99"/>
    <w:rsid w:val="00495C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75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59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A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A77D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A7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1A77D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Office_Excel_97-2003_Worksheet1.xls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Microsoft_Office_Excel_97-2003_Worksheet3.xls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Microsoft_Office_Excel_97-2003_Worksheet5.xls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Microsoft_Office_Excel_97-2003_Worksheet2.xls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Microsoft_Office_Excel_97-2003_Worksheet4.xls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738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Dima</cp:lastModifiedBy>
  <cp:revision>11</cp:revision>
  <dcterms:created xsi:type="dcterms:W3CDTF">2011-11-06T18:55:00Z</dcterms:created>
  <dcterms:modified xsi:type="dcterms:W3CDTF">2013-12-24T17:29:00Z</dcterms:modified>
</cp:coreProperties>
</file>